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378DD" w14:textId="77777777" w:rsidR="009059F1" w:rsidRDefault="009059F1" w:rsidP="00013406">
      <w:pPr>
        <w:rPr>
          <w:rFonts w:asciiTheme="majorHAnsi" w:eastAsiaTheme="majorEastAsia" w:hAnsiTheme="majorHAnsi" w:cstheme="majorBidi"/>
          <w:b/>
          <w:sz w:val="18"/>
          <w:szCs w:val="32"/>
        </w:rPr>
      </w:pPr>
      <w:r w:rsidRPr="009059F1">
        <w:rPr>
          <w:rFonts w:asciiTheme="majorHAnsi" w:eastAsiaTheme="majorEastAsia" w:hAnsiTheme="majorHAnsi" w:cstheme="majorBidi"/>
          <w:b/>
          <w:sz w:val="18"/>
          <w:szCs w:val="32"/>
        </w:rPr>
        <w:t>Некорректный НДФЛ после расчета зарплаты в лицевом счете и отчетах</w:t>
      </w:r>
    </w:p>
    <w:p w14:paraId="1CC07228" w14:textId="77777777" w:rsidR="009059F1" w:rsidRDefault="009059F1" w:rsidP="00013406"/>
    <w:p w14:paraId="70FCE0B7" w14:textId="77777777" w:rsidR="00CE494C" w:rsidRDefault="00CE494C" w:rsidP="00CE494C">
      <w:r>
        <w:t xml:space="preserve">Последовательно выполнили расчет </w:t>
      </w:r>
      <w:proofErr w:type="spellStart"/>
      <w:r>
        <w:t>межрасчета</w:t>
      </w:r>
      <w:proofErr w:type="spellEnd"/>
      <w:r>
        <w:t xml:space="preserve">, выдачу </w:t>
      </w:r>
      <w:proofErr w:type="spellStart"/>
      <w:r>
        <w:t>межрасчетных</w:t>
      </w:r>
      <w:proofErr w:type="spellEnd"/>
      <w:r>
        <w:t xml:space="preserve"> выплат, расчет зарплаты, выдачу зарплаты.</w:t>
      </w:r>
    </w:p>
    <w:p w14:paraId="3045B4DB" w14:textId="77777777" w:rsidR="00CE494C" w:rsidRDefault="00CE494C" w:rsidP="00CE494C"/>
    <w:p w14:paraId="7D381071" w14:textId="77777777" w:rsidR="00CE494C" w:rsidRDefault="00CE494C" w:rsidP="00CE494C">
      <w:r>
        <w:t>По результатам выполненных операций в трёх местах лицевого счета, где указывается НДФЛ, получаем разные итоги по НДФЛ:</w:t>
      </w:r>
    </w:p>
    <w:p w14:paraId="6ADBCBEA" w14:textId="77777777" w:rsidR="00CE494C" w:rsidRDefault="00CE494C" w:rsidP="00CE494C">
      <w:r>
        <w:t>- в таблице с удержаниями НДФЛ равен 5145р.;</w:t>
      </w:r>
    </w:p>
    <w:p w14:paraId="0D2ABC6F" w14:textId="77777777" w:rsidR="00CE494C" w:rsidRDefault="00CE494C" w:rsidP="00CE494C">
      <w:r>
        <w:t>- в таблице "Данные о расчете НДФЛ" сумма налога равна 9170р. - только в этой таблице верные значения по налогу.</w:t>
      </w:r>
    </w:p>
    <w:p w14:paraId="3B8B9B82" w14:textId="77777777" w:rsidR="00CE494C" w:rsidRDefault="00CE494C" w:rsidP="00CE494C">
      <w:r>
        <w:t>- в таблице "Данные о распределении НДФЛ по датам (для 6-НДФЛ)" сумма налога равна 8585р.</w:t>
      </w:r>
    </w:p>
    <w:p w14:paraId="75D99201" w14:textId="77777777" w:rsidR="00CE494C" w:rsidRDefault="00CE494C" w:rsidP="00CE494C"/>
    <w:p w14:paraId="36C33104" w14:textId="77777777" w:rsidR="00CE494C" w:rsidRDefault="00CE494C" w:rsidP="00CE494C">
      <w:r>
        <w:t>При этом в отчетах по зарплате (например, Т-49, расчетный листок и т.д.) после выполнения всех операций по расчету зарплаты сумма НДФЛ равна 5145р. (то есть берется из таблицы с удержаниями).</w:t>
      </w:r>
    </w:p>
    <w:p w14:paraId="793C3BA5" w14:textId="77777777" w:rsidR="00CE494C" w:rsidRDefault="00CE494C" w:rsidP="00CE494C"/>
    <w:p w14:paraId="16C916F0" w14:textId="77777777" w:rsidR="00CE494C" w:rsidRDefault="00CE494C" w:rsidP="00CE494C">
      <w:r>
        <w:t xml:space="preserve">Получить правильное значение НДФЛ в таблице с удержаниями получается только если удалить расчет зарплаты (не удаляя выплаты), и заново последовательно выполнить </w:t>
      </w:r>
      <w:proofErr w:type="spellStart"/>
      <w:r>
        <w:t>межрасчет</w:t>
      </w:r>
      <w:proofErr w:type="spellEnd"/>
      <w:r>
        <w:t xml:space="preserve"> и расчет зарплаты. Но в этом случае удаляются даты выплат в строках таблиц "Начисления", "Удержания", "Результаты расчета НДФЛ", что скорее всего может привести к другим ошибкам.</w:t>
      </w:r>
    </w:p>
    <w:p w14:paraId="3B81C18A" w14:textId="77777777" w:rsidR="00CE494C" w:rsidRDefault="00CE494C" w:rsidP="00CE494C"/>
    <w:p w14:paraId="7BEAA87D" w14:textId="77777777" w:rsidR="00CE494C" w:rsidRDefault="00CE494C" w:rsidP="00CE494C">
      <w:r>
        <w:t xml:space="preserve">Пошагово результаты расчета приведены в приложенном файле. Пример расчетов выполнен 13.03.2023, после установки </w:t>
      </w:r>
      <w:proofErr w:type="spellStart"/>
      <w:r>
        <w:t>хотфиксов</w:t>
      </w:r>
      <w:proofErr w:type="spellEnd"/>
      <w:r>
        <w:t xml:space="preserve"> 153 и 154 от 10.03.2023.</w:t>
      </w:r>
    </w:p>
    <w:p w14:paraId="744ED00C" w14:textId="77777777" w:rsidR="00CE494C" w:rsidRDefault="00CE494C" w:rsidP="00CE494C">
      <w:r>
        <w:t>______________________</w:t>
      </w:r>
    </w:p>
    <w:p w14:paraId="0E905A51" w14:textId="77777777" w:rsidR="00CE494C" w:rsidRDefault="00CE494C" w:rsidP="00CE494C"/>
    <w:p w14:paraId="52E595F0" w14:textId="77777777" w:rsidR="00CE494C" w:rsidRDefault="00CE494C" w:rsidP="00CE494C">
      <w:r>
        <w:t>Как получить правильную сумму налога по каждому работнику и в целом по организации в отчетах по зарплате?</w:t>
      </w:r>
    </w:p>
    <w:p w14:paraId="4CB60116" w14:textId="77777777" w:rsidR="00CE494C" w:rsidRDefault="00CE494C" w:rsidP="00CE494C"/>
    <w:p w14:paraId="7D548E38" w14:textId="77777777" w:rsidR="00CE494C" w:rsidRDefault="00CE494C" w:rsidP="00CE494C">
      <w:r>
        <w:t xml:space="preserve">Может быть правильную сумму НДФЛ можно найти </w:t>
      </w:r>
      <w:proofErr w:type="gramStart"/>
      <w:r>
        <w:t xml:space="preserve">в </w:t>
      </w:r>
      <w:proofErr w:type="spellStart"/>
      <w:r>
        <w:t>в</w:t>
      </w:r>
      <w:proofErr w:type="spellEnd"/>
      <w:proofErr w:type="gramEnd"/>
      <w:r>
        <w:t xml:space="preserve"> каких-то других отчетах?</w:t>
      </w:r>
    </w:p>
    <w:p w14:paraId="2FE0E365" w14:textId="77777777" w:rsidR="00CE494C" w:rsidRDefault="00CE494C" w:rsidP="00CE494C">
      <w:r>
        <w:t>______________________</w:t>
      </w:r>
    </w:p>
    <w:p w14:paraId="618066A4" w14:textId="77777777" w:rsidR="00CE494C" w:rsidRDefault="00CE494C" w:rsidP="00CE494C">
      <w:bookmarkStart w:id="0" w:name="_GoBack"/>
      <w:bookmarkEnd w:id="0"/>
    </w:p>
    <w:p w14:paraId="7DFBDF52" w14:textId="7C238575" w:rsidR="00013406" w:rsidRDefault="00CE494C" w:rsidP="00CE494C">
      <w:r>
        <w:t>Также хотели бы уточнить - ранее Вы упоминали, что "Данные о распределении НДФЛ по датам (для 6-НДФЛ)" не будут учитываться при заполнении отчетности по НДФЛ с 2023г. А как следует правильно заполнить данные по НДФЛ в лицевых счетах за декабрь 2022г. при выплате декабрьской зарплаты в январе 2023г., чтобы налог попал в налоговый период 2023 года?</w:t>
      </w:r>
    </w:p>
    <w:p w14:paraId="79C3DA61" w14:textId="77777777" w:rsidR="00CE494C" w:rsidRDefault="00CE494C" w:rsidP="00CE494C"/>
    <w:p w14:paraId="42B33A1C" w14:textId="77777777" w:rsidR="00AF33AC" w:rsidRDefault="00AF33AC" w:rsidP="00AF33AC">
      <w:pPr>
        <w:pStyle w:val="1"/>
      </w:pPr>
      <w:r>
        <w:t>Пример расчета и ошибок с НДФЛ</w:t>
      </w:r>
    </w:p>
    <w:p w14:paraId="70C91E9C" w14:textId="77777777" w:rsidR="00AF33AC" w:rsidRDefault="00AF33AC" w:rsidP="00AF33AC"/>
    <w:p w14:paraId="6EA829B9" w14:textId="27AC5F32" w:rsidR="00423CE4" w:rsidRDefault="00423CE4" w:rsidP="00423CE4">
      <w:pPr>
        <w:pStyle w:val="2"/>
      </w:pPr>
      <w:r>
        <w:t>Исходн</w:t>
      </w:r>
      <w:r w:rsidR="00B57305">
        <w:t xml:space="preserve">ое состояние </w:t>
      </w:r>
      <w:r>
        <w:t>лицево</w:t>
      </w:r>
      <w:r w:rsidR="00B57305">
        <w:t>го</w:t>
      </w:r>
      <w:r>
        <w:t xml:space="preserve"> счет</w:t>
      </w:r>
      <w:r w:rsidR="00B57305">
        <w:t>а</w:t>
      </w:r>
      <w:r>
        <w:t>.</w:t>
      </w:r>
      <w:r w:rsidR="00B57305">
        <w:t xml:space="preserve"> </w:t>
      </w:r>
      <w:proofErr w:type="spellStart"/>
      <w:r>
        <w:t>Межрасчет</w:t>
      </w:r>
      <w:proofErr w:type="spellEnd"/>
      <w:r>
        <w:t xml:space="preserve"> и расчет зарплаты не выполнены. Выплат пока нет.</w:t>
      </w:r>
    </w:p>
    <w:p w14:paraId="11E1F9DB" w14:textId="77777777" w:rsidR="00B57305" w:rsidRDefault="00B57305" w:rsidP="00B57305"/>
    <w:p w14:paraId="77FD3915" w14:textId="6DFCAF67" w:rsidR="00B57305" w:rsidRDefault="00B57305" w:rsidP="00B57305">
      <w:r>
        <w:t>Особенности л/с:</w:t>
      </w:r>
    </w:p>
    <w:p w14:paraId="4883C8EC" w14:textId="77777777" w:rsidR="00B57305" w:rsidRDefault="00B57305" w:rsidP="00B57305">
      <w:r>
        <w:t>- В удержания добавлено удержание штрафа за нарушение ПДД.</w:t>
      </w:r>
    </w:p>
    <w:p w14:paraId="02BFEDF7" w14:textId="77777777" w:rsidR="00B57305" w:rsidRDefault="00B57305" w:rsidP="00B57305">
      <w:r>
        <w:t>- Есть начисление, относящееся к натуральному доходу (</w:t>
      </w:r>
      <w:proofErr w:type="spellStart"/>
      <w:r>
        <w:t>ТалоныНаПитание</w:t>
      </w:r>
      <w:proofErr w:type="spellEnd"/>
      <w:r>
        <w:t>, код дохода 2510).</w:t>
      </w:r>
    </w:p>
    <w:p w14:paraId="1818C33F" w14:textId="77777777" w:rsidR="00B57305" w:rsidRDefault="00B57305" w:rsidP="00B57305">
      <w:r>
        <w:t>- Отработанное время равно нулю.</w:t>
      </w:r>
    </w:p>
    <w:p w14:paraId="0907094E" w14:textId="77777777" w:rsidR="00B57305" w:rsidRDefault="00B57305" w:rsidP="00B57305">
      <w:r>
        <w:t xml:space="preserve">- В начисления добавлены </w:t>
      </w:r>
      <w:proofErr w:type="spellStart"/>
      <w:r>
        <w:t>межрасчетные</w:t>
      </w:r>
      <w:proofErr w:type="spellEnd"/>
      <w:r>
        <w:t xml:space="preserve"> начисления ОТПУСК, </w:t>
      </w:r>
      <w:proofErr w:type="spellStart"/>
      <w:r>
        <w:t>ОТПУСК_БудПериод</w:t>
      </w:r>
      <w:proofErr w:type="spellEnd"/>
      <w:r>
        <w:t>.</w:t>
      </w:r>
    </w:p>
    <w:p w14:paraId="1ACCC2BB" w14:textId="77777777" w:rsidR="00B57305" w:rsidRPr="00B57305" w:rsidRDefault="00B57305" w:rsidP="00B57305"/>
    <w:p w14:paraId="4455A381" w14:textId="77777777" w:rsidR="00AF33AC" w:rsidRDefault="00A26DA0" w:rsidP="00AF33AC">
      <w:r>
        <w:rPr>
          <w:noProof/>
        </w:rPr>
        <w:drawing>
          <wp:inline distT="0" distB="0" distL="0" distR="0" wp14:anchorId="0F50B397" wp14:editId="260661B4">
            <wp:extent cx="4267793" cy="3034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33" cy="30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6B19" w14:textId="77777777" w:rsidR="00A26DA0" w:rsidRDefault="00A26DA0" w:rsidP="00AF33AC">
      <w:r>
        <w:rPr>
          <w:noProof/>
        </w:rPr>
        <w:lastRenderedPageBreak/>
        <w:drawing>
          <wp:inline distT="0" distB="0" distL="0" distR="0" wp14:anchorId="5DDEF28E" wp14:editId="4D0C2C51">
            <wp:extent cx="4257304" cy="262240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81" cy="26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72C0" w14:textId="77777777" w:rsidR="00A26DA0" w:rsidRDefault="00A26DA0" w:rsidP="00AF33AC">
      <w:r>
        <w:rPr>
          <w:noProof/>
        </w:rPr>
        <w:drawing>
          <wp:inline distT="0" distB="0" distL="0" distR="0" wp14:anchorId="670D0D7E" wp14:editId="7ACB9474">
            <wp:extent cx="4275117" cy="277875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10" cy="279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1354" w14:textId="77777777" w:rsidR="00AF33AC" w:rsidRDefault="00AF33AC" w:rsidP="00AF33AC"/>
    <w:p w14:paraId="5A97372A" w14:textId="77777777" w:rsidR="00B0107A" w:rsidRDefault="00B0107A">
      <w:pPr>
        <w:spacing w:after="160" w:line="259" w:lineRule="auto"/>
      </w:pPr>
      <w:r>
        <w:br w:type="page"/>
      </w:r>
    </w:p>
    <w:p w14:paraId="762C2903" w14:textId="77777777" w:rsidR="00AF33AC" w:rsidRDefault="00AF33AC" w:rsidP="00423CE4">
      <w:pPr>
        <w:pStyle w:val="2"/>
      </w:pPr>
      <w:r>
        <w:lastRenderedPageBreak/>
        <w:t xml:space="preserve">Шаг 1а. Расчет </w:t>
      </w:r>
      <w:proofErr w:type="spellStart"/>
      <w:r>
        <w:t>межрасчета</w:t>
      </w:r>
      <w:proofErr w:type="spellEnd"/>
    </w:p>
    <w:p w14:paraId="172E585F" w14:textId="77777777" w:rsidR="0043181A" w:rsidRDefault="0043181A" w:rsidP="00AF33AC"/>
    <w:p w14:paraId="6800E6C9" w14:textId="77777777" w:rsidR="00AF33AC" w:rsidRDefault="00AF33AC" w:rsidP="00AF33AC">
      <w:r>
        <w:t xml:space="preserve">Выполнен </w:t>
      </w:r>
      <w:proofErr w:type="spellStart"/>
      <w:r>
        <w:t>межрасчет</w:t>
      </w:r>
      <w:proofErr w:type="spellEnd"/>
      <w:r>
        <w:t>, выплаты ещё не разнесены.</w:t>
      </w:r>
    </w:p>
    <w:p w14:paraId="05A2A8A8" w14:textId="77777777" w:rsidR="00AF33AC" w:rsidRDefault="00AF33AC" w:rsidP="00AF33AC"/>
    <w:p w14:paraId="4C2CDD44" w14:textId="77777777" w:rsidR="0043181A" w:rsidRDefault="0043181A" w:rsidP="00AF33AC">
      <w:r>
        <w:rPr>
          <w:noProof/>
        </w:rPr>
        <w:drawing>
          <wp:inline distT="0" distB="0" distL="0" distR="0" wp14:anchorId="6F0B25BE" wp14:editId="19B3D0C1">
            <wp:extent cx="3289465" cy="197119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94" cy="199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684B" w14:textId="77777777" w:rsidR="0043181A" w:rsidRDefault="0043181A" w:rsidP="00AF33AC">
      <w:r>
        <w:rPr>
          <w:noProof/>
        </w:rPr>
        <w:drawing>
          <wp:inline distT="0" distB="0" distL="0" distR="0" wp14:anchorId="225C30CA" wp14:editId="45C88375">
            <wp:extent cx="4725495" cy="33785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45" cy="339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0959" w14:textId="77777777" w:rsidR="0043181A" w:rsidRDefault="00BC6D64" w:rsidP="00AF33AC">
      <w:r>
        <w:rPr>
          <w:noProof/>
        </w:rPr>
        <w:drawing>
          <wp:inline distT="0" distB="0" distL="0" distR="0" wp14:anchorId="386803AF" wp14:editId="096224CC">
            <wp:extent cx="5106390" cy="74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09" cy="7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57CD" w14:textId="77777777" w:rsidR="00BC6D64" w:rsidRDefault="00BC6D64" w:rsidP="00AF33AC">
      <w:r>
        <w:rPr>
          <w:noProof/>
        </w:rPr>
        <w:drawing>
          <wp:inline distT="0" distB="0" distL="0" distR="0" wp14:anchorId="152A5FE2" wp14:editId="15AD164E">
            <wp:extent cx="5112328" cy="5807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03" cy="5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1D5B" w14:textId="77777777" w:rsidR="00BC6D64" w:rsidRDefault="008E2F6A" w:rsidP="00AF33AC">
      <w:r>
        <w:rPr>
          <w:noProof/>
        </w:rPr>
        <w:drawing>
          <wp:inline distT="0" distB="0" distL="0" distR="0" wp14:anchorId="2C3D6077" wp14:editId="49AA7C90">
            <wp:extent cx="5106035" cy="51000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03" cy="5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E347" w14:textId="77777777" w:rsidR="00BC6D64" w:rsidRDefault="008E2F6A" w:rsidP="00AF33AC">
      <w:r>
        <w:rPr>
          <w:noProof/>
        </w:rPr>
        <w:drawing>
          <wp:inline distT="0" distB="0" distL="0" distR="0" wp14:anchorId="2C797728" wp14:editId="4ADD0103">
            <wp:extent cx="5563590" cy="151932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75" cy="15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15F9" w14:textId="77777777" w:rsidR="008E2F6A" w:rsidRDefault="00A25EBF" w:rsidP="00AF33AC">
      <w:r>
        <w:rPr>
          <w:noProof/>
        </w:rPr>
        <w:lastRenderedPageBreak/>
        <w:drawing>
          <wp:inline distT="0" distB="0" distL="0" distR="0" wp14:anchorId="1B7CB4DF" wp14:editId="1A338E41">
            <wp:extent cx="5557652" cy="1176684"/>
            <wp:effectExtent l="0" t="0" r="508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93" cy="119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EE71" w14:textId="77777777" w:rsidR="00B0107A" w:rsidRDefault="00B0107A">
      <w:pPr>
        <w:spacing w:after="160" w:line="259" w:lineRule="auto"/>
      </w:pPr>
      <w:r>
        <w:br w:type="page"/>
      </w:r>
    </w:p>
    <w:p w14:paraId="515817A0" w14:textId="77777777" w:rsidR="00AF33AC" w:rsidRDefault="00AF33AC" w:rsidP="002362D3">
      <w:pPr>
        <w:pStyle w:val="2"/>
      </w:pPr>
      <w:r>
        <w:lastRenderedPageBreak/>
        <w:t xml:space="preserve">Шаг 1б. Выдача </w:t>
      </w:r>
      <w:proofErr w:type="spellStart"/>
      <w:r>
        <w:t>межрасчетных</w:t>
      </w:r>
      <w:proofErr w:type="spellEnd"/>
      <w:r>
        <w:t xml:space="preserve"> выплат:</w:t>
      </w:r>
    </w:p>
    <w:p w14:paraId="3B8F4644" w14:textId="77777777" w:rsidR="00AF33AC" w:rsidRDefault="00AF33AC" w:rsidP="00AF33AC">
      <w:r>
        <w:t>- Выплата отпускных 21.02.2023</w:t>
      </w:r>
    </w:p>
    <w:p w14:paraId="02878330" w14:textId="77777777" w:rsidR="00AF33AC" w:rsidRDefault="00AF33AC" w:rsidP="00AF33AC">
      <w:r>
        <w:t>- Выплата аванса 22.02.2023</w:t>
      </w:r>
    </w:p>
    <w:p w14:paraId="23C06BCE" w14:textId="77777777" w:rsidR="00B0107A" w:rsidRDefault="00B0107A" w:rsidP="00B0107A">
      <w:r>
        <w:t>Состояние лицевого счета после "</w:t>
      </w:r>
      <w:proofErr w:type="spellStart"/>
      <w:r>
        <w:t>Межрасчета</w:t>
      </w:r>
      <w:proofErr w:type="spellEnd"/>
      <w:r>
        <w:t xml:space="preserve">" и выдачи </w:t>
      </w:r>
      <w:proofErr w:type="spellStart"/>
      <w:r>
        <w:t>межрасчетных</w:t>
      </w:r>
      <w:proofErr w:type="spellEnd"/>
      <w:r>
        <w:t xml:space="preserve"> выплат:</w:t>
      </w:r>
    </w:p>
    <w:p w14:paraId="27F48D7D" w14:textId="031C40E4" w:rsidR="002362D3" w:rsidRDefault="002362D3" w:rsidP="00AF33AC">
      <w:r>
        <w:rPr>
          <w:noProof/>
        </w:rPr>
        <w:drawing>
          <wp:inline distT="0" distB="0" distL="0" distR="0" wp14:anchorId="46E512C7" wp14:editId="5D0E3ADA">
            <wp:extent cx="2942939" cy="20806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24" cy="21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8F9">
        <w:t xml:space="preserve">   </w:t>
      </w:r>
      <w:r w:rsidR="00FC68F9">
        <w:rPr>
          <w:noProof/>
        </w:rPr>
        <w:drawing>
          <wp:inline distT="0" distB="0" distL="0" distR="0" wp14:anchorId="05F49FE1" wp14:editId="14A636AF">
            <wp:extent cx="3074179" cy="20810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24" cy="21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D83" w14:textId="47CE22D3" w:rsidR="005C335C" w:rsidRDefault="005C335C" w:rsidP="00AF33AC">
      <w:r>
        <w:rPr>
          <w:noProof/>
        </w:rPr>
        <w:drawing>
          <wp:inline distT="0" distB="0" distL="0" distR="0" wp14:anchorId="67C522B3" wp14:editId="723DCC29">
            <wp:extent cx="6473825" cy="4459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C21C" w14:textId="77777777" w:rsidR="002362D3" w:rsidRDefault="007949B4" w:rsidP="00AF33AC">
      <w:r>
        <w:rPr>
          <w:noProof/>
        </w:rPr>
        <w:drawing>
          <wp:inline distT="0" distB="0" distL="0" distR="0" wp14:anchorId="478C970A" wp14:editId="778B2EB3">
            <wp:extent cx="5273227" cy="71360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231" cy="7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93DF" w14:textId="77777777" w:rsidR="00FC68F9" w:rsidRDefault="007949B4" w:rsidP="00AF33AC">
      <w:r>
        <w:rPr>
          <w:noProof/>
        </w:rPr>
        <w:drawing>
          <wp:inline distT="0" distB="0" distL="0" distR="0" wp14:anchorId="318B8197" wp14:editId="4FF73B5F">
            <wp:extent cx="5273040" cy="624704"/>
            <wp:effectExtent l="0" t="0" r="381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5064" cy="6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AD6" w14:textId="77777777" w:rsidR="007949B4" w:rsidRDefault="007949B4" w:rsidP="00AF33AC">
      <w:r>
        <w:rPr>
          <w:noProof/>
        </w:rPr>
        <w:drawing>
          <wp:inline distT="0" distB="0" distL="0" distR="0" wp14:anchorId="5AAD8A38" wp14:editId="4E9C76F6">
            <wp:extent cx="5284447" cy="10511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8654" cy="10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8201" w14:textId="77777777" w:rsidR="007949B4" w:rsidRDefault="00C81119" w:rsidP="00AF33AC">
      <w:r>
        <w:rPr>
          <w:noProof/>
        </w:rPr>
        <w:lastRenderedPageBreak/>
        <w:drawing>
          <wp:inline distT="0" distB="0" distL="0" distR="0" wp14:anchorId="638C956E" wp14:editId="234D838A">
            <wp:extent cx="5497620" cy="1512721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964" cy="15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272B" w14:textId="77777777" w:rsidR="00C81119" w:rsidRDefault="00AF246E" w:rsidP="00AF33AC">
      <w:r>
        <w:rPr>
          <w:noProof/>
        </w:rPr>
        <w:drawing>
          <wp:inline distT="0" distB="0" distL="0" distR="0" wp14:anchorId="6FBC1228" wp14:editId="1D117E3F">
            <wp:extent cx="5503230" cy="1133541"/>
            <wp:effectExtent l="0" t="0" r="254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7033" cy="114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8F69" w14:textId="77777777" w:rsidR="00AF246E" w:rsidRDefault="00AF246E" w:rsidP="00AF33AC"/>
    <w:p w14:paraId="60DD9379" w14:textId="77777777" w:rsidR="00E22E64" w:rsidRDefault="00E22E64">
      <w:pPr>
        <w:spacing w:after="160" w:line="259" w:lineRule="auto"/>
      </w:pPr>
      <w:r>
        <w:br w:type="page"/>
      </w:r>
    </w:p>
    <w:p w14:paraId="2F6F6B1D" w14:textId="77777777" w:rsidR="00AF33AC" w:rsidRDefault="00AF33AC" w:rsidP="00AF33AC"/>
    <w:p w14:paraId="606D0F6D" w14:textId="77777777" w:rsidR="00AF33AC" w:rsidRDefault="00AF33AC" w:rsidP="00B0107A">
      <w:pPr>
        <w:pStyle w:val="2"/>
      </w:pPr>
      <w:r>
        <w:t xml:space="preserve">Ошибка в таблице 6-НДФЛ при нажатии на ОК после выполненного </w:t>
      </w:r>
      <w:proofErr w:type="spellStart"/>
      <w:r>
        <w:t>межрасчета</w:t>
      </w:r>
      <w:proofErr w:type="spellEnd"/>
      <w:r>
        <w:t xml:space="preserve"> и выдачи </w:t>
      </w:r>
      <w:proofErr w:type="spellStart"/>
      <w:r>
        <w:t>межрасчетных</w:t>
      </w:r>
      <w:proofErr w:type="spellEnd"/>
      <w:r>
        <w:t xml:space="preserve"> выплат</w:t>
      </w:r>
    </w:p>
    <w:p w14:paraId="52F5A4E9" w14:textId="2D98403B" w:rsidR="00AF33AC" w:rsidRDefault="00825100" w:rsidP="00AF33AC">
      <w:r>
        <w:rPr>
          <w:noProof/>
        </w:rPr>
        <w:drawing>
          <wp:inline distT="0" distB="0" distL="0" distR="0" wp14:anchorId="4099A5AC" wp14:editId="3A8C25F0">
            <wp:extent cx="6479540" cy="440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5018" w14:textId="77777777" w:rsidR="00CD363B" w:rsidRDefault="00CD363B">
      <w:pPr>
        <w:spacing w:after="160" w:line="259" w:lineRule="auto"/>
      </w:pPr>
      <w:r>
        <w:br w:type="page"/>
      </w:r>
    </w:p>
    <w:p w14:paraId="6A416D33" w14:textId="77777777" w:rsidR="00AF33AC" w:rsidRDefault="00AF33AC" w:rsidP="00CD363B">
      <w:pPr>
        <w:pStyle w:val="2"/>
      </w:pPr>
      <w:r>
        <w:lastRenderedPageBreak/>
        <w:t>Шаг 2а. Расчет зарплаты</w:t>
      </w:r>
    </w:p>
    <w:p w14:paraId="6B073E7A" w14:textId="77777777" w:rsidR="001F4086" w:rsidRDefault="001F4086" w:rsidP="00AF33AC"/>
    <w:p w14:paraId="0FF4BF51" w14:textId="77777777" w:rsidR="00AF33AC" w:rsidRDefault="00AF33AC" w:rsidP="00AF33AC">
      <w:r>
        <w:t>- Заполним время в Л/С из табеля</w:t>
      </w:r>
    </w:p>
    <w:p w14:paraId="3B5C369B" w14:textId="77777777" w:rsidR="00AF33AC" w:rsidRDefault="00AF33AC" w:rsidP="00AF33AC">
      <w:r>
        <w:t>- Выполним расчет зарплаты.</w:t>
      </w:r>
    </w:p>
    <w:p w14:paraId="5BA7AA47" w14:textId="77777777" w:rsidR="001F4086" w:rsidRDefault="001F4086" w:rsidP="001F4086"/>
    <w:p w14:paraId="4A3C5B0E" w14:textId="77777777" w:rsidR="001F4086" w:rsidRDefault="001F4086" w:rsidP="001F4086">
      <w:r>
        <w:t>Зарплата ещё не выплачена.</w:t>
      </w:r>
    </w:p>
    <w:p w14:paraId="087E0C32" w14:textId="77777777" w:rsidR="001F4086" w:rsidRDefault="001F4086" w:rsidP="001F4086"/>
    <w:p w14:paraId="66A6810D" w14:textId="77777777" w:rsidR="001F4086" w:rsidRDefault="001F4086" w:rsidP="001F4086">
      <w:r>
        <w:t>Состояние Л/С после расчета зарплаты:</w:t>
      </w:r>
    </w:p>
    <w:p w14:paraId="1CB1B3FB" w14:textId="77777777" w:rsidR="001F6E58" w:rsidRDefault="001F6E58" w:rsidP="00AF33AC">
      <w:r>
        <w:rPr>
          <w:noProof/>
        </w:rPr>
        <w:drawing>
          <wp:inline distT="0" distB="0" distL="0" distR="0" wp14:anchorId="3DD654C7" wp14:editId="627F1CCC">
            <wp:extent cx="4381336" cy="1256599"/>
            <wp:effectExtent l="0" t="0" r="63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42" cy="12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5902" w14:textId="77777777" w:rsidR="001F6E58" w:rsidRDefault="001F6E58" w:rsidP="00AF33AC">
      <w:r>
        <w:rPr>
          <w:noProof/>
        </w:rPr>
        <w:drawing>
          <wp:inline distT="0" distB="0" distL="0" distR="0" wp14:anchorId="4180BB64" wp14:editId="02A1B9C8">
            <wp:extent cx="2570282" cy="1649286"/>
            <wp:effectExtent l="0" t="0" r="190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43" cy="16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7DBD" w14:textId="77777777" w:rsidR="001F6E58" w:rsidRDefault="00116281" w:rsidP="00AF33AC">
      <w:r>
        <w:rPr>
          <w:noProof/>
        </w:rPr>
        <w:drawing>
          <wp:inline distT="0" distB="0" distL="0" distR="0" wp14:anchorId="1160E7F4" wp14:editId="4DAF3B42">
            <wp:extent cx="4388596" cy="32256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23" cy="32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D9798" w14:textId="77777777" w:rsidR="001F6E58" w:rsidRDefault="00116281" w:rsidP="00AF33AC">
      <w:r>
        <w:rPr>
          <w:noProof/>
        </w:rPr>
        <w:drawing>
          <wp:inline distT="0" distB="0" distL="0" distR="0" wp14:anchorId="5681259F" wp14:editId="338D2C04">
            <wp:extent cx="5093713" cy="7866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6581" cy="7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9D8E" w14:textId="77777777" w:rsidR="001F6E58" w:rsidRDefault="00116281" w:rsidP="00AF33AC">
      <w:r>
        <w:rPr>
          <w:noProof/>
        </w:rPr>
        <w:drawing>
          <wp:inline distT="0" distB="0" distL="0" distR="0" wp14:anchorId="49DE5478" wp14:editId="715B5037">
            <wp:extent cx="5082494" cy="607608"/>
            <wp:effectExtent l="0" t="0" r="444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2914" cy="6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0377" w14:textId="77777777" w:rsidR="00116281" w:rsidRDefault="00116281" w:rsidP="00AF33AC">
      <w:r>
        <w:rPr>
          <w:noProof/>
        </w:rPr>
        <w:drawing>
          <wp:inline distT="0" distB="0" distL="0" distR="0" wp14:anchorId="572138E7" wp14:editId="3090D78D">
            <wp:extent cx="5155421" cy="8583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5191" cy="86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AC84" w14:textId="77777777" w:rsidR="00116281" w:rsidRDefault="001F4086" w:rsidP="00AF33AC">
      <w:r>
        <w:rPr>
          <w:noProof/>
        </w:rPr>
        <w:lastRenderedPageBreak/>
        <w:drawing>
          <wp:inline distT="0" distB="0" distL="0" distR="0" wp14:anchorId="3FAA09B3" wp14:editId="7942EAD2">
            <wp:extent cx="4863711" cy="158469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9669" cy="15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3E4F" w14:textId="77777777" w:rsidR="001F4086" w:rsidRDefault="001F4086" w:rsidP="00AF33AC">
      <w:r>
        <w:rPr>
          <w:noProof/>
        </w:rPr>
        <w:drawing>
          <wp:inline distT="0" distB="0" distL="0" distR="0" wp14:anchorId="17376F7B" wp14:editId="44BC7875">
            <wp:extent cx="5211519" cy="99532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202" cy="10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4E5F" w14:textId="77777777" w:rsidR="001F4086" w:rsidRDefault="001F4086">
      <w:pPr>
        <w:spacing w:after="160" w:line="259" w:lineRule="auto"/>
      </w:pPr>
      <w:r>
        <w:br w:type="page"/>
      </w:r>
    </w:p>
    <w:p w14:paraId="385834C1" w14:textId="77777777" w:rsidR="001F4086" w:rsidRDefault="001F4086" w:rsidP="001F4086">
      <w:pPr>
        <w:pStyle w:val="2"/>
      </w:pPr>
      <w:r>
        <w:lastRenderedPageBreak/>
        <w:t>Ошибка в таблице 6-НДФЛ при нажатии на ОК</w:t>
      </w:r>
    </w:p>
    <w:p w14:paraId="2AECAA54" w14:textId="77777777" w:rsidR="00AF33AC" w:rsidRDefault="00AF33AC" w:rsidP="00AF33AC">
      <w:r>
        <w:t xml:space="preserve">Ошибка в таблице 6-НДФЛ при нажатии на ОК после выполненного </w:t>
      </w:r>
      <w:proofErr w:type="spellStart"/>
      <w:r>
        <w:t>межрасчета</w:t>
      </w:r>
      <w:proofErr w:type="spellEnd"/>
      <w:r>
        <w:t xml:space="preserve">, расчета зарплаты и выдачи </w:t>
      </w:r>
      <w:proofErr w:type="spellStart"/>
      <w:r>
        <w:t>межрасчетных</w:t>
      </w:r>
      <w:proofErr w:type="spellEnd"/>
      <w:r>
        <w:t xml:space="preserve"> выплат. Зарплата ещё не выплачена.</w:t>
      </w:r>
    </w:p>
    <w:p w14:paraId="544F26AA" w14:textId="77777777" w:rsidR="00AF33AC" w:rsidRDefault="00AF33AC" w:rsidP="00AF33AC"/>
    <w:p w14:paraId="7B8B32E7" w14:textId="77777777" w:rsidR="001F4086" w:rsidRDefault="001F4086" w:rsidP="00AF33AC">
      <w:r>
        <w:rPr>
          <w:noProof/>
        </w:rPr>
        <w:drawing>
          <wp:inline distT="0" distB="0" distL="0" distR="0" wp14:anchorId="0D65F1E1" wp14:editId="1AFD0242">
            <wp:extent cx="5379814" cy="3808877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44" cy="38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BE62" w14:textId="77777777" w:rsidR="001F4086" w:rsidRDefault="001F4086" w:rsidP="00AF33AC"/>
    <w:p w14:paraId="1D906FD3" w14:textId="77777777" w:rsidR="001F4086" w:rsidRDefault="001F4086">
      <w:pPr>
        <w:spacing w:after="160" w:line="259" w:lineRule="auto"/>
      </w:pPr>
      <w:r>
        <w:br w:type="page"/>
      </w:r>
    </w:p>
    <w:p w14:paraId="491EAA4C" w14:textId="77777777" w:rsidR="00AF33AC" w:rsidRDefault="00AF33AC" w:rsidP="00576830">
      <w:pPr>
        <w:pStyle w:val="2"/>
      </w:pPr>
      <w:r>
        <w:lastRenderedPageBreak/>
        <w:t>Шаг 2б. Выплата зарплаты</w:t>
      </w:r>
    </w:p>
    <w:p w14:paraId="38780BBD" w14:textId="77777777" w:rsidR="00AF33AC" w:rsidRDefault="00AF33AC" w:rsidP="00AF33AC"/>
    <w:p w14:paraId="70671B3D" w14:textId="77777777" w:rsidR="00180971" w:rsidRDefault="00AF33AC" w:rsidP="00AF33AC">
      <w:r>
        <w:t xml:space="preserve">Состояние Л/С после </w:t>
      </w:r>
      <w:proofErr w:type="spellStart"/>
      <w:r>
        <w:t>межрасчета</w:t>
      </w:r>
      <w:proofErr w:type="spellEnd"/>
      <w:r>
        <w:t xml:space="preserve">, выдачи </w:t>
      </w:r>
      <w:proofErr w:type="spellStart"/>
      <w:r>
        <w:t>межрасчетных</w:t>
      </w:r>
      <w:proofErr w:type="spellEnd"/>
      <w:r>
        <w:t xml:space="preserve"> выплат, расчета зарплаты и выдачи зарплаты</w:t>
      </w:r>
    </w:p>
    <w:p w14:paraId="3E8CDB3C" w14:textId="77777777" w:rsidR="00576830" w:rsidRDefault="00576830" w:rsidP="00AF33AC"/>
    <w:p w14:paraId="3CC3722D" w14:textId="77777777" w:rsidR="00576830" w:rsidRDefault="00576830" w:rsidP="00AF33AC">
      <w:r>
        <w:rPr>
          <w:noProof/>
        </w:rPr>
        <w:drawing>
          <wp:inline distT="0" distB="0" distL="0" distR="0" wp14:anchorId="774C5652" wp14:editId="46987868">
            <wp:extent cx="2681492" cy="1967434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28" cy="20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F8F9" w14:textId="77777777" w:rsidR="00576830" w:rsidRDefault="00A60EC2" w:rsidP="00AF33AC">
      <w:r>
        <w:rPr>
          <w:noProof/>
        </w:rPr>
        <w:drawing>
          <wp:inline distT="0" distB="0" distL="0" distR="0" wp14:anchorId="625007EB" wp14:editId="334CAFEB">
            <wp:extent cx="4456525" cy="3197595"/>
            <wp:effectExtent l="0" t="0" r="127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64" cy="32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2D04" w14:textId="77777777" w:rsidR="00CC3DA1" w:rsidRDefault="00CC3DA1" w:rsidP="00AF33AC">
      <w:r>
        <w:rPr>
          <w:noProof/>
        </w:rPr>
        <w:drawing>
          <wp:inline distT="0" distB="0" distL="0" distR="0" wp14:anchorId="20059347" wp14:editId="10EFDA85">
            <wp:extent cx="4325168" cy="76755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9288" cy="7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D402" w14:textId="77777777" w:rsidR="00CC3DA1" w:rsidRDefault="00CC3DA1" w:rsidP="00AF33AC">
      <w:r>
        <w:rPr>
          <w:noProof/>
        </w:rPr>
        <w:drawing>
          <wp:inline distT="0" distB="0" distL="0" distR="0" wp14:anchorId="5C9EDDFB" wp14:editId="55B6D2D4">
            <wp:extent cx="4358827" cy="536471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9046" cy="5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3D99" w14:textId="77777777" w:rsidR="00CC3DA1" w:rsidRDefault="00CC3DA1" w:rsidP="00AF33AC">
      <w:r>
        <w:rPr>
          <w:noProof/>
        </w:rPr>
        <w:drawing>
          <wp:inline distT="0" distB="0" distL="0" distR="0" wp14:anchorId="61C2F764" wp14:editId="0F999225">
            <wp:extent cx="4358640" cy="810652"/>
            <wp:effectExtent l="0" t="0" r="381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6893" cy="82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ED80" w14:textId="77777777" w:rsidR="00CC3DA1" w:rsidRDefault="00CC3DA1" w:rsidP="00AF33AC">
      <w:r>
        <w:rPr>
          <w:noProof/>
        </w:rPr>
        <w:drawing>
          <wp:inline distT="0" distB="0" distL="0" distR="0" wp14:anchorId="11884E9D" wp14:editId="353CA737">
            <wp:extent cx="4701026" cy="1744055"/>
            <wp:effectExtent l="0" t="0" r="444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7249" cy="17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15F4" w14:textId="77777777" w:rsidR="00CC3DA1" w:rsidRDefault="00CC3DA1" w:rsidP="00AF33AC">
      <w:r>
        <w:rPr>
          <w:noProof/>
        </w:rPr>
        <w:lastRenderedPageBreak/>
        <w:drawing>
          <wp:inline distT="0" distB="0" distL="0" distR="0" wp14:anchorId="72E7BC13" wp14:editId="3F270F9A">
            <wp:extent cx="5071274" cy="1309934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0959" cy="13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EBF0" w14:textId="77777777" w:rsidR="00CC3DA1" w:rsidRDefault="00CC3DA1" w:rsidP="00AF33AC"/>
    <w:p w14:paraId="171515CE" w14:textId="77777777" w:rsidR="00AC7F05" w:rsidRDefault="00AC7F05" w:rsidP="00AC7F05">
      <w:pPr>
        <w:pStyle w:val="2"/>
      </w:pPr>
      <w:r w:rsidRPr="00AC7F05">
        <w:t xml:space="preserve">Ошибка в таблице 6-НДФЛ при нажатии на ОК после </w:t>
      </w:r>
      <w:proofErr w:type="spellStart"/>
      <w:r w:rsidRPr="00AC7F05">
        <w:t>межрасчета</w:t>
      </w:r>
      <w:proofErr w:type="spellEnd"/>
      <w:r w:rsidRPr="00AC7F05">
        <w:t xml:space="preserve">, выдачи </w:t>
      </w:r>
      <w:proofErr w:type="spellStart"/>
      <w:r w:rsidRPr="00AC7F05">
        <w:t>межрасчетных</w:t>
      </w:r>
      <w:proofErr w:type="spellEnd"/>
      <w:r w:rsidRPr="00AC7F05">
        <w:t xml:space="preserve"> выплат, расчета зарплаты и выдачи зарплаты.</w:t>
      </w:r>
    </w:p>
    <w:p w14:paraId="1EF23B7B" w14:textId="77777777" w:rsidR="00AC7F05" w:rsidRDefault="00AC7F05" w:rsidP="00AC7F05"/>
    <w:p w14:paraId="4DE0A7A3" w14:textId="77777777" w:rsidR="00621AB0" w:rsidRDefault="00621AB0" w:rsidP="00AC7F05">
      <w:r>
        <w:rPr>
          <w:noProof/>
        </w:rPr>
        <w:drawing>
          <wp:inline distT="0" distB="0" distL="0" distR="0" wp14:anchorId="588E5399" wp14:editId="6729E773">
            <wp:extent cx="5304823" cy="3724918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44" cy="37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FCC5" w14:textId="77777777" w:rsidR="00B05C30" w:rsidRDefault="00B05C30">
      <w:pPr>
        <w:spacing w:after="160" w:line="259" w:lineRule="auto"/>
      </w:pPr>
      <w:r>
        <w:br w:type="page"/>
      </w:r>
    </w:p>
    <w:p w14:paraId="1B6CE244" w14:textId="77777777" w:rsidR="00013406" w:rsidRDefault="00013406" w:rsidP="00013406">
      <w:pPr>
        <w:pStyle w:val="2"/>
      </w:pPr>
      <w:r>
        <w:lastRenderedPageBreak/>
        <w:t>Т-49</w:t>
      </w:r>
    </w:p>
    <w:p w14:paraId="3B31163B" w14:textId="77777777" w:rsidR="00B05C30" w:rsidRDefault="009D0887" w:rsidP="00B05C30">
      <w:r>
        <w:rPr>
          <w:noProof/>
        </w:rPr>
        <w:drawing>
          <wp:inline distT="0" distB="0" distL="0" distR="0" wp14:anchorId="4DA122EF" wp14:editId="39C603D7">
            <wp:extent cx="3227138" cy="1480991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4299" cy="14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B2DE" w14:textId="77777777" w:rsidR="00013406" w:rsidRDefault="00013406" w:rsidP="00013406">
      <w:pPr>
        <w:pStyle w:val="2"/>
      </w:pPr>
      <w:r>
        <w:t>Расчетный листок</w:t>
      </w:r>
    </w:p>
    <w:p w14:paraId="4B90DBE5" w14:textId="0EA98213" w:rsidR="009D0887" w:rsidRPr="00B05C30" w:rsidRDefault="00825100" w:rsidP="00B05C30">
      <w:r>
        <w:rPr>
          <w:noProof/>
        </w:rPr>
        <w:drawing>
          <wp:inline distT="0" distB="0" distL="0" distR="0" wp14:anchorId="2E47A9D3" wp14:editId="053ACCE4">
            <wp:extent cx="3114104" cy="353418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86" cy="35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887" w:rsidRPr="00B05C30" w:rsidSect="008D1005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AC"/>
    <w:rsid w:val="00013406"/>
    <w:rsid w:val="00116281"/>
    <w:rsid w:val="00180971"/>
    <w:rsid w:val="001D7B49"/>
    <w:rsid w:val="001F4086"/>
    <w:rsid w:val="001F6E58"/>
    <w:rsid w:val="002362D3"/>
    <w:rsid w:val="003574B3"/>
    <w:rsid w:val="003A7402"/>
    <w:rsid w:val="003C3C63"/>
    <w:rsid w:val="003D5636"/>
    <w:rsid w:val="00423CE4"/>
    <w:rsid w:val="0043181A"/>
    <w:rsid w:val="00576830"/>
    <w:rsid w:val="005C335C"/>
    <w:rsid w:val="00621AB0"/>
    <w:rsid w:val="007949B4"/>
    <w:rsid w:val="00825100"/>
    <w:rsid w:val="008D1005"/>
    <w:rsid w:val="008E2F6A"/>
    <w:rsid w:val="009059F1"/>
    <w:rsid w:val="00961A3B"/>
    <w:rsid w:val="009D0887"/>
    <w:rsid w:val="00A25EBF"/>
    <w:rsid w:val="00A26DA0"/>
    <w:rsid w:val="00A60EC2"/>
    <w:rsid w:val="00AC7F05"/>
    <w:rsid w:val="00AF246E"/>
    <w:rsid w:val="00AF33AC"/>
    <w:rsid w:val="00B0107A"/>
    <w:rsid w:val="00B05C30"/>
    <w:rsid w:val="00B57305"/>
    <w:rsid w:val="00BC6D64"/>
    <w:rsid w:val="00C81119"/>
    <w:rsid w:val="00CC3DA1"/>
    <w:rsid w:val="00CD363B"/>
    <w:rsid w:val="00CE494C"/>
    <w:rsid w:val="00E22E64"/>
    <w:rsid w:val="00FC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B023F"/>
  <w15:chartTrackingRefBased/>
  <w15:docId w15:val="{27212EBC-B83E-4ABC-A205-417E03D8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402"/>
    <w:pPr>
      <w:spacing w:after="0" w:line="240" w:lineRule="auto"/>
    </w:pPr>
    <w:rPr>
      <w:sz w:val="16"/>
    </w:rPr>
  </w:style>
  <w:style w:type="paragraph" w:styleId="1">
    <w:name w:val="heading 1"/>
    <w:basedOn w:val="a"/>
    <w:next w:val="a"/>
    <w:link w:val="10"/>
    <w:uiPriority w:val="9"/>
    <w:qFormat/>
    <w:rsid w:val="003A7402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sz w:val="1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74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402"/>
    <w:rPr>
      <w:rFonts w:asciiTheme="majorHAnsi" w:eastAsiaTheme="majorEastAsia" w:hAnsiTheme="majorHAnsi" w:cstheme="majorBidi"/>
      <w:b/>
      <w:sz w:val="18"/>
      <w:szCs w:val="32"/>
    </w:rPr>
  </w:style>
  <w:style w:type="character" w:customStyle="1" w:styleId="20">
    <w:name w:val="Заголовок 2 Знак"/>
    <w:basedOn w:val="a0"/>
    <w:link w:val="2"/>
    <w:uiPriority w:val="9"/>
    <w:rsid w:val="003A7402"/>
    <w:rPr>
      <w:rFonts w:asciiTheme="majorHAnsi" w:eastAsiaTheme="majorEastAsia" w:hAnsiTheme="majorHAnsi" w:cstheme="majorBidi"/>
      <w:b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13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AMD_5600G</dc:creator>
  <cp:keywords/>
  <dc:description/>
  <cp:lastModifiedBy>AMD_5600G</cp:lastModifiedBy>
  <cp:revision>36</cp:revision>
  <dcterms:created xsi:type="dcterms:W3CDTF">2023-03-13T11:00:00Z</dcterms:created>
  <dcterms:modified xsi:type="dcterms:W3CDTF">2023-03-13T12:25:00Z</dcterms:modified>
</cp:coreProperties>
</file>